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345" w:rsidRPr="007A142A" w:rsidRDefault="001F2345" w:rsidP="001F2345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5 класс технология.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7"/>
        <w:gridCol w:w="3322"/>
        <w:gridCol w:w="5387"/>
        <w:gridCol w:w="3268"/>
        <w:gridCol w:w="1912"/>
      </w:tblGrid>
      <w:tr w:rsidR="001F2345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1F2345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E04821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04821">
              <w:rPr>
                <w:rFonts w:ascii="Times New Roman" w:hAnsi="Times New Roman" w:cs="Times New Roman"/>
                <w:b/>
              </w:rPr>
              <w:t>Современные промышленные технологии получения продуктов питания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446612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hAnsi="Times New Roman"/>
              </w:rPr>
              <w:t>Правила безопасно</w:t>
            </w:r>
            <w:r>
              <w:rPr>
                <w:rFonts w:ascii="Times New Roman" w:hAnsi="Times New Roman"/>
              </w:rPr>
              <w:t xml:space="preserve">сти </w:t>
            </w:r>
            <w:r w:rsidRPr="00446612">
              <w:rPr>
                <w:rFonts w:ascii="Times New Roman" w:hAnsi="Times New Roman"/>
              </w:rPr>
              <w:t>труда</w:t>
            </w:r>
            <w:r>
              <w:rPr>
                <w:rFonts w:ascii="Times New Roman" w:hAnsi="Times New Roman"/>
              </w:rPr>
              <w:t>.</w:t>
            </w:r>
            <w:r w:rsidRPr="0044661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1F2345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E04821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04821">
              <w:rPr>
                <w:rFonts w:ascii="Times New Roman" w:hAnsi="Times New Roman" w:cs="Times New Roman"/>
                <w:b/>
              </w:rPr>
              <w:t>Современные промышленные технологии получения продуктов питания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E04821" w:rsidRDefault="001F2345" w:rsidP="00754DE5">
            <w:pPr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E04821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Подготовка кормов и кормление.  Заготовка дикорастущих растений для подкормки птицы.</w:t>
            </w:r>
          </w:p>
          <w:p w:rsidR="001F2345" w:rsidRPr="00446612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1F2345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1F2345" w:rsidRPr="007A142A" w:rsidTr="00754DE5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5" w:rsidRPr="007A142A" w:rsidRDefault="001F23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12671" w:rsidRPr="001F2345" w:rsidRDefault="00C12671" w:rsidP="001F2345">
      <w:bookmarkStart w:id="0" w:name="_GoBack"/>
      <w:bookmarkEnd w:id="0"/>
    </w:p>
    <w:sectPr w:rsidR="00C12671" w:rsidRPr="001F2345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2345"/>
    <w:rsid w:val="001F52A7"/>
    <w:rsid w:val="002604AD"/>
    <w:rsid w:val="003152C0"/>
    <w:rsid w:val="003F7086"/>
    <w:rsid w:val="004B3DD3"/>
    <w:rsid w:val="004E24F1"/>
    <w:rsid w:val="00577545"/>
    <w:rsid w:val="006847A9"/>
    <w:rsid w:val="00687F59"/>
    <w:rsid w:val="007E2399"/>
    <w:rsid w:val="009D1583"/>
    <w:rsid w:val="00A07DD9"/>
    <w:rsid w:val="00A846FE"/>
    <w:rsid w:val="00AC7396"/>
    <w:rsid w:val="00C12671"/>
    <w:rsid w:val="00C62A41"/>
    <w:rsid w:val="00CA2177"/>
    <w:rsid w:val="00D024D0"/>
    <w:rsid w:val="00DE393C"/>
    <w:rsid w:val="00E613E4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FontStyle18">
    <w:name w:val="Font Style18"/>
    <w:basedOn w:val="a0"/>
    <w:uiPriority w:val="99"/>
    <w:rsid w:val="009D1583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FontStyle18">
    <w:name w:val="Font Style18"/>
    <w:basedOn w:val="a0"/>
    <w:uiPriority w:val="99"/>
    <w:rsid w:val="009D1583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2020-05-14T03:11:00Z</dcterms:created>
  <dcterms:modified xsi:type="dcterms:W3CDTF">2020-05-14T03:11:00Z</dcterms:modified>
</cp:coreProperties>
</file>